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C8" w:rsidRPr="00D05C8C" w:rsidRDefault="00D05C8C" w:rsidP="00D05C8C">
      <w:pPr>
        <w:jc w:val="center"/>
        <w:rPr>
          <w:rFonts w:ascii="Times New Roman" w:hAnsi="Times New Roman" w:cs="Times New Roman"/>
          <w:b/>
        </w:rPr>
      </w:pPr>
      <w:r w:rsidRPr="00D05C8C">
        <w:rPr>
          <w:rFonts w:ascii="Times New Roman" w:hAnsi="Times New Roman" w:cs="Times New Roman"/>
          <w:b/>
        </w:rPr>
        <w:t>Домашнее задание по математике в 4,7,8 и 9 классах</w:t>
      </w:r>
    </w:p>
    <w:p w:rsidR="00D05C8C" w:rsidRDefault="00D05C8C" w:rsidP="00D05C8C">
      <w:pPr>
        <w:jc w:val="center"/>
        <w:rPr>
          <w:rFonts w:ascii="Times New Roman" w:hAnsi="Times New Roman" w:cs="Times New Roman"/>
          <w:b/>
        </w:rPr>
      </w:pPr>
      <w:r w:rsidRPr="00D05C8C">
        <w:rPr>
          <w:rFonts w:ascii="Times New Roman" w:hAnsi="Times New Roman" w:cs="Times New Roman"/>
          <w:b/>
        </w:rPr>
        <w:t>18 марта 2020 г.</w:t>
      </w:r>
    </w:p>
    <w:tbl>
      <w:tblPr>
        <w:tblStyle w:val="a3"/>
        <w:tblW w:w="0" w:type="auto"/>
        <w:tblLook w:val="04A0"/>
      </w:tblPr>
      <w:tblGrid>
        <w:gridCol w:w="2211"/>
        <w:gridCol w:w="936"/>
        <w:gridCol w:w="3471"/>
        <w:gridCol w:w="2953"/>
      </w:tblGrid>
      <w:tr w:rsidR="00562FAD" w:rsidRPr="006F35F6" w:rsidTr="00741762">
        <w:tc>
          <w:tcPr>
            <w:tcW w:w="2211" w:type="dxa"/>
            <w:shd w:val="clear" w:color="auto" w:fill="002060"/>
          </w:tcPr>
          <w:p w:rsidR="00562FAD" w:rsidRPr="006F35F6" w:rsidRDefault="00562FAD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36" w:type="dxa"/>
            <w:shd w:val="clear" w:color="auto" w:fill="002060"/>
          </w:tcPr>
          <w:p w:rsidR="00562FAD" w:rsidRPr="006F35F6" w:rsidRDefault="00562FAD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471" w:type="dxa"/>
            <w:shd w:val="clear" w:color="auto" w:fill="002060"/>
          </w:tcPr>
          <w:p w:rsidR="00562FAD" w:rsidRPr="006F35F6" w:rsidRDefault="00562FAD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953" w:type="dxa"/>
            <w:shd w:val="clear" w:color="auto" w:fill="002060"/>
          </w:tcPr>
          <w:p w:rsidR="00562FAD" w:rsidRPr="006F35F6" w:rsidRDefault="00562FAD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Дополнительное задание</w:t>
            </w:r>
          </w:p>
        </w:tc>
      </w:tr>
      <w:tr w:rsidR="00562FAD" w:rsidRPr="006F35F6" w:rsidTr="00741762">
        <w:tc>
          <w:tcPr>
            <w:tcW w:w="2211" w:type="dxa"/>
            <w:shd w:val="clear" w:color="auto" w:fill="92D050"/>
          </w:tcPr>
          <w:p w:rsidR="00562FAD" w:rsidRPr="006F35F6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936" w:type="dxa"/>
            <w:shd w:val="clear" w:color="auto" w:fill="00B0F0"/>
          </w:tcPr>
          <w:p w:rsidR="00562FAD" w:rsidRPr="006F35F6" w:rsidRDefault="00562FAD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3471" w:type="dxa"/>
            <w:shd w:val="clear" w:color="auto" w:fill="FFC000"/>
          </w:tcPr>
          <w:p w:rsidR="00562FAD" w:rsidRPr="006F35F6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562FAD" w:rsidRPr="006F35F6" w:rsidRDefault="00562FAD" w:rsidP="007417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 xml:space="preserve">Единицы  измерения: </w:t>
            </w:r>
            <w:r w:rsidR="00CF7ECD">
              <w:rPr>
                <w:rFonts w:ascii="Times New Roman" w:hAnsi="Times New Roman" w:cs="Times New Roman"/>
                <w:sz w:val="24"/>
              </w:rPr>
              <w:t>скорость, время, расстояние</w:t>
            </w:r>
            <w:r w:rsidRPr="006F35F6">
              <w:rPr>
                <w:rFonts w:ascii="Times New Roman" w:hAnsi="Times New Roman" w:cs="Times New Roman"/>
                <w:sz w:val="24"/>
              </w:rPr>
              <w:t>;</w:t>
            </w:r>
          </w:p>
          <w:p w:rsidR="00562FAD" w:rsidRPr="00CF7ECD" w:rsidRDefault="00562FAD" w:rsidP="00CF7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 xml:space="preserve">Соотношение единиц 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562FAD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562FAD" w:rsidRPr="006F35F6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562FAD" w:rsidRPr="006F35F6" w:rsidTr="00741762">
        <w:tc>
          <w:tcPr>
            <w:tcW w:w="2211" w:type="dxa"/>
            <w:shd w:val="clear" w:color="auto" w:fill="92D050"/>
          </w:tcPr>
          <w:p w:rsidR="00562FAD" w:rsidRPr="006F35F6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562FAD" w:rsidRPr="006F35F6" w:rsidRDefault="00562FAD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471" w:type="dxa"/>
            <w:shd w:val="clear" w:color="auto" w:fill="FFC000"/>
          </w:tcPr>
          <w:p w:rsidR="00562FAD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 w:rsidR="00395A5C">
              <w:rPr>
                <w:rFonts w:ascii="Times New Roman" w:hAnsi="Times New Roman" w:cs="Times New Roman"/>
                <w:sz w:val="24"/>
              </w:rPr>
              <w:t>19-20</w:t>
            </w:r>
          </w:p>
          <w:p w:rsidR="00562FAD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</w:t>
            </w:r>
          </w:p>
          <w:p w:rsidR="00562FAD" w:rsidRPr="001D0473" w:rsidRDefault="00562FAD" w:rsidP="00395A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395A5C">
              <w:rPr>
                <w:rFonts w:ascii="Times New Roman" w:hAnsi="Times New Roman" w:cs="Times New Roman"/>
                <w:sz w:val="24"/>
              </w:rPr>
              <w:t xml:space="preserve">318,319, </w:t>
            </w:r>
            <w:r w:rsidR="00BE1906">
              <w:rPr>
                <w:rFonts w:ascii="Times New Roman" w:hAnsi="Times New Roman" w:cs="Times New Roman"/>
                <w:sz w:val="24"/>
              </w:rPr>
              <w:t>33</w:t>
            </w:r>
            <w:r w:rsidR="00395A5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562FAD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562FAD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562FAD" w:rsidRPr="006F35F6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562FAD" w:rsidRPr="006F35F6" w:rsidTr="00741762">
        <w:tc>
          <w:tcPr>
            <w:tcW w:w="2211" w:type="dxa"/>
            <w:shd w:val="clear" w:color="auto" w:fill="92D050"/>
          </w:tcPr>
          <w:p w:rsidR="00562FAD" w:rsidRPr="006F35F6" w:rsidRDefault="00562FAD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562FAD" w:rsidRPr="006F35F6" w:rsidRDefault="00562FAD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471" w:type="dxa"/>
            <w:shd w:val="clear" w:color="auto" w:fill="FFC000"/>
          </w:tcPr>
          <w:p w:rsidR="00BE1906" w:rsidRDefault="00BE1906" w:rsidP="00BE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BE1906" w:rsidRDefault="00BE1906" w:rsidP="00BE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Решить </w:t>
            </w:r>
          </w:p>
          <w:p w:rsidR="00562FAD" w:rsidRPr="006F35F6" w:rsidRDefault="00BE1906" w:rsidP="00BE1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№,</w:t>
            </w:r>
            <w:r>
              <w:rPr>
                <w:rFonts w:ascii="Times New Roman" w:hAnsi="Times New Roman" w:cs="Times New Roman"/>
                <w:sz w:val="24"/>
              </w:rPr>
              <w:t>336, 338 (нечетные)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562FAD" w:rsidRPr="006F35F6" w:rsidRDefault="00CF7ECD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</w:tbl>
    <w:p w:rsidR="00562FAD" w:rsidRPr="00D05C8C" w:rsidRDefault="00562FAD" w:rsidP="00D05C8C">
      <w:pPr>
        <w:jc w:val="center"/>
        <w:rPr>
          <w:rFonts w:ascii="Times New Roman" w:hAnsi="Times New Roman" w:cs="Times New Roman"/>
          <w:b/>
        </w:rPr>
      </w:pPr>
    </w:p>
    <w:p w:rsidR="00D05C8C" w:rsidRDefault="00D05C8C" w:rsidP="00D05C8C">
      <w:pPr>
        <w:jc w:val="center"/>
      </w:pPr>
    </w:p>
    <w:p w:rsidR="00D05C8C" w:rsidRDefault="00D05C8C" w:rsidP="00D05C8C">
      <w:pPr>
        <w:jc w:val="center"/>
      </w:pPr>
    </w:p>
    <w:sectPr w:rsidR="00D05C8C" w:rsidSect="00D6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D07"/>
    <w:multiLevelType w:val="hybridMultilevel"/>
    <w:tmpl w:val="A4A4AC9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3BA32C4"/>
    <w:multiLevelType w:val="hybridMultilevel"/>
    <w:tmpl w:val="ABB4CBDC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58161F61"/>
    <w:multiLevelType w:val="hybridMultilevel"/>
    <w:tmpl w:val="204C43D0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5C8C"/>
    <w:rsid w:val="002B2466"/>
    <w:rsid w:val="00395A5C"/>
    <w:rsid w:val="00562FAD"/>
    <w:rsid w:val="00B64F5A"/>
    <w:rsid w:val="00BE1906"/>
    <w:rsid w:val="00CF7ECD"/>
    <w:rsid w:val="00D05C8C"/>
    <w:rsid w:val="00D6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F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2020-03-20T01:52:00Z</dcterms:created>
  <dcterms:modified xsi:type="dcterms:W3CDTF">2020-03-20T03:11:00Z</dcterms:modified>
</cp:coreProperties>
</file>