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34" w:rsidRDefault="00D10234" w:rsidP="00D10234">
      <w:pPr>
        <w:spacing w:after="244" w:line="259" w:lineRule="auto"/>
        <w:ind w:firstLine="0"/>
        <w:jc w:val="center"/>
      </w:pPr>
      <w:r>
        <w:t xml:space="preserve">Эссе “Я - учитель” </w:t>
      </w:r>
    </w:p>
    <w:p w:rsidR="00D10234" w:rsidRDefault="00D10234" w:rsidP="00D10234">
      <w:pPr>
        <w:spacing w:after="242" w:line="259" w:lineRule="auto"/>
        <w:ind w:left="-14" w:right="0" w:firstLine="0"/>
      </w:pPr>
      <w:r>
        <w:t xml:space="preserve">учителя биологии МБОУ «СОШ с. </w:t>
      </w:r>
      <w:proofErr w:type="spellStart"/>
      <w:r>
        <w:t>Шняево</w:t>
      </w:r>
      <w:proofErr w:type="spellEnd"/>
      <w:r>
        <w:t xml:space="preserve">» </w:t>
      </w:r>
      <w:proofErr w:type="spellStart"/>
      <w:r>
        <w:t>Енжаевой</w:t>
      </w:r>
      <w:proofErr w:type="spellEnd"/>
      <w:r>
        <w:t xml:space="preserve"> Марины Анатольевны</w:t>
      </w:r>
    </w:p>
    <w:p w:rsidR="00D10234" w:rsidRPr="00F92009" w:rsidRDefault="00D10234" w:rsidP="00D10234">
      <w:pPr>
        <w:spacing w:after="0" w:line="360" w:lineRule="auto"/>
        <w:ind w:firstLine="709"/>
        <w:jc w:val="right"/>
        <w:rPr>
          <w:sz w:val="24"/>
          <w:szCs w:val="28"/>
        </w:rPr>
      </w:pPr>
      <w:r w:rsidRPr="00F92009">
        <w:rPr>
          <w:bCs/>
          <w:i/>
          <w:iCs/>
          <w:sz w:val="24"/>
          <w:szCs w:val="28"/>
        </w:rPr>
        <w:t xml:space="preserve">На свете есть много различных профессий, </w:t>
      </w:r>
    </w:p>
    <w:p w:rsidR="00D10234" w:rsidRPr="00F92009" w:rsidRDefault="00D10234" w:rsidP="00D10234">
      <w:pPr>
        <w:spacing w:after="0" w:line="360" w:lineRule="auto"/>
        <w:ind w:firstLine="709"/>
        <w:jc w:val="right"/>
        <w:rPr>
          <w:sz w:val="24"/>
          <w:szCs w:val="28"/>
        </w:rPr>
      </w:pPr>
      <w:bookmarkStart w:id="0" w:name="_GoBack"/>
      <w:bookmarkEnd w:id="0"/>
      <w:r w:rsidRPr="00F92009">
        <w:rPr>
          <w:bCs/>
          <w:i/>
          <w:iCs/>
          <w:sz w:val="24"/>
          <w:szCs w:val="28"/>
        </w:rPr>
        <w:t xml:space="preserve">И в каждой есть прелесть своя. </w:t>
      </w:r>
    </w:p>
    <w:p w:rsidR="00D10234" w:rsidRPr="00F92009" w:rsidRDefault="00D10234" w:rsidP="00D10234">
      <w:pPr>
        <w:spacing w:after="0" w:line="360" w:lineRule="auto"/>
        <w:ind w:firstLine="709"/>
        <w:jc w:val="right"/>
        <w:rPr>
          <w:sz w:val="24"/>
          <w:szCs w:val="28"/>
        </w:rPr>
      </w:pPr>
      <w:r w:rsidRPr="00F92009">
        <w:rPr>
          <w:bCs/>
          <w:i/>
          <w:iCs/>
          <w:sz w:val="24"/>
          <w:szCs w:val="28"/>
        </w:rPr>
        <w:t xml:space="preserve">Но нет благородней, нужней и чудесней </w:t>
      </w:r>
    </w:p>
    <w:p w:rsidR="00D10234" w:rsidRPr="00F92009" w:rsidRDefault="00D10234" w:rsidP="00D10234">
      <w:pPr>
        <w:spacing w:after="0" w:line="360" w:lineRule="auto"/>
        <w:ind w:firstLine="709"/>
        <w:jc w:val="right"/>
        <w:rPr>
          <w:sz w:val="24"/>
          <w:szCs w:val="28"/>
        </w:rPr>
      </w:pPr>
      <w:r w:rsidRPr="00F92009">
        <w:rPr>
          <w:bCs/>
          <w:i/>
          <w:iCs/>
          <w:sz w:val="24"/>
          <w:szCs w:val="28"/>
        </w:rPr>
        <w:t>Чем та, кем работаю я!</w:t>
      </w:r>
    </w:p>
    <w:p w:rsidR="00D10234" w:rsidRDefault="00D10234" w:rsidP="00D10234">
      <w:pPr>
        <w:spacing w:after="101" w:line="240" w:lineRule="auto"/>
        <w:ind w:left="4956" w:right="7" w:firstLine="0"/>
        <w:jc w:val="left"/>
      </w:pPr>
    </w:p>
    <w:p w:rsidR="00D10234" w:rsidRPr="00752823" w:rsidRDefault="00D10234" w:rsidP="00D10234">
      <w:pPr>
        <w:spacing w:after="0" w:line="360" w:lineRule="auto"/>
        <w:ind w:firstLine="708"/>
        <w:rPr>
          <w:szCs w:val="28"/>
        </w:rPr>
      </w:pPr>
      <w:r w:rsidRPr="00752823">
        <w:rPr>
          <w:szCs w:val="28"/>
        </w:rPr>
        <w:t>Выбор профессии - один из самых ответственных моментов в нашей жизни. В мире много профессий, но где-то есть одна единственная, твоя. Считают, что счастлив тот, кто утром идет с удовольствием на работу, а вечером с радостью возвращается домой.</w:t>
      </w:r>
    </w:p>
    <w:p w:rsidR="00D10234" w:rsidRDefault="00D10234" w:rsidP="00D10234">
      <w:pPr>
        <w:ind w:left="-14" w:right="0"/>
      </w:pPr>
      <w:r>
        <w:t xml:space="preserve">Для меня в жизни большую роль играет моя профессия – учитель. Почему я стала учителем? Наверное, каждый из нас, выбирая свой дальнейший путь, свою профессию, ориентируется на тех людей, которые рядом, которые повлияли на наше восприятие жизни, чей опыт и умения вызывали в нас хорошую зависть. Примером для меня были мои учителя </w:t>
      </w:r>
      <w:proofErr w:type="spellStart"/>
      <w:r>
        <w:t>Новобурасской</w:t>
      </w:r>
      <w:proofErr w:type="spellEnd"/>
      <w:r>
        <w:t xml:space="preserve">  </w:t>
      </w:r>
      <w:r w:rsidRPr="00AD7098">
        <w:t>средней ш</w:t>
      </w:r>
      <w:r w:rsidR="00AD7098" w:rsidRPr="00AD7098">
        <w:t xml:space="preserve">колы  </w:t>
      </w:r>
      <w:proofErr w:type="spellStart"/>
      <w:r w:rsidR="00AD7098" w:rsidRPr="00AD7098">
        <w:t>Задорова</w:t>
      </w:r>
      <w:proofErr w:type="spellEnd"/>
      <w:r w:rsidR="00AD7098" w:rsidRPr="00AD7098">
        <w:t xml:space="preserve"> Ольга Владимировна, Салихова Любовь Васильевна</w:t>
      </w:r>
      <w:r w:rsidRPr="00AD7098">
        <w:t>.</w:t>
      </w:r>
      <w:r>
        <w:t xml:space="preserve"> Каждая из них является не только педагогом, но и человеком с большой буквы. Мне очень хотелось быть похожей на них.  </w:t>
      </w:r>
    </w:p>
    <w:p w:rsidR="00311110" w:rsidRDefault="00D10234" w:rsidP="00D10234">
      <w:pPr>
        <w:ind w:left="-14" w:right="0"/>
        <w:rPr>
          <w:highlight w:val="yellow"/>
        </w:rPr>
      </w:pPr>
      <w:r>
        <w:t>Росла я любознательным ребенком</w:t>
      </w:r>
      <w:r w:rsidR="00B8264D">
        <w:t>. Мне очень нравилось читать книги о животных и растениях.</w:t>
      </w:r>
      <w:r w:rsidR="00B8264D" w:rsidRPr="00B8264D">
        <w:t xml:space="preserve"> </w:t>
      </w:r>
      <w:r w:rsidR="00B8264D">
        <w:t>Я с головой уходила в этот огромный мир флоры и фауны. Со временем определился стойкий интерес к биологическим наукам. Этот интерес продолжился и в старших классах. Это повлияло и на мой выбор будущей профессии</w:t>
      </w:r>
      <w:r w:rsidR="00B8264D" w:rsidRPr="0007269C">
        <w:t>. В 1999 году после окончания ш</w:t>
      </w:r>
      <w:r w:rsidR="0007269C">
        <w:t xml:space="preserve">колы я поступила в Саратовский </w:t>
      </w:r>
      <w:r w:rsidR="00AD7098" w:rsidRPr="0007269C">
        <w:t>Государственный университет им.</w:t>
      </w:r>
      <w:r w:rsidR="0007269C">
        <w:t xml:space="preserve"> Н.Г.Чернышевского</w:t>
      </w:r>
      <w:r w:rsidR="00B8264D" w:rsidRPr="0007269C">
        <w:t xml:space="preserve"> на </w:t>
      </w:r>
      <w:r w:rsidR="00AD7098" w:rsidRPr="0007269C">
        <w:t xml:space="preserve">биологический </w:t>
      </w:r>
      <w:r w:rsidR="0007269C">
        <w:t xml:space="preserve">факультет </w:t>
      </w:r>
      <w:r w:rsidR="00AD7098" w:rsidRPr="0007269C">
        <w:t>по специальности биология – химия.</w:t>
      </w:r>
      <w:r w:rsidR="0007269C">
        <w:t xml:space="preserve"> </w:t>
      </w:r>
      <w:r w:rsidR="007A08BA">
        <w:t xml:space="preserve">После окончания университета </w:t>
      </w:r>
      <w:r w:rsidR="00B8264D" w:rsidRPr="0007269C">
        <w:t xml:space="preserve"> вышла замуж и переехала жить в село Шняево.</w:t>
      </w:r>
      <w:r w:rsidR="00B8264D">
        <w:t xml:space="preserve"> Тут мы с супругом и начали свою педагогическую деятельность.  Я стала реализовывать себя в </w:t>
      </w:r>
      <w:r w:rsidR="00B8264D">
        <w:lastRenderedPageBreak/>
        <w:t>качестве учителя биологии, а муж – учителя истории. Мне повезло, что я попала в семью</w:t>
      </w:r>
      <w:r w:rsidR="00752823">
        <w:t xml:space="preserve">, где все были педагогами. Моя свекровь - Галина Васильевна </w:t>
      </w:r>
      <w:proofErr w:type="spellStart"/>
      <w:r w:rsidR="00752823">
        <w:t>Енжаева</w:t>
      </w:r>
      <w:proofErr w:type="spellEnd"/>
      <w:r w:rsidR="00752823">
        <w:t xml:space="preserve">, заслуженный учитель Российской Федерации, делилась со мной педагогическим опытом и здорово помогла мне в освоении профессии учителя. Также со мной рядом всегда были мои замечательные коллеги, которые помогали мне, молодой и неопытной, овладевать педагогическим мастерством. </w:t>
      </w:r>
      <w:r w:rsidR="009519B3">
        <w:t xml:space="preserve">Благодаря им я с каждым уроком чувствовала больше уверенности в себе и в своих силах. Заинтересованные взгляды детей, их интерес к тому, о чем я им рассказывала придавали еще больше уверенности и были моей первой наградой. Уже тогда я поняла, что учитель - одна из самых востребованных профессий, что я сделала правильный выбор. И я нисколько не жалею, что несколько лет назад остановилась именно на этой профессии. </w:t>
      </w:r>
      <w:r w:rsidR="00752823">
        <w:t xml:space="preserve"> </w:t>
      </w:r>
      <w:r w:rsidR="00311110">
        <w:t xml:space="preserve">Теперь я уже учитель </w:t>
      </w:r>
      <w:r w:rsidR="00AD7098" w:rsidRPr="00311110">
        <w:t>первой</w:t>
      </w:r>
      <w:r w:rsidR="00311110">
        <w:t xml:space="preserve"> </w:t>
      </w:r>
      <w:r w:rsidR="009519B3">
        <w:t>категории</w:t>
      </w:r>
      <w:r w:rsidR="00CE5D1E">
        <w:t xml:space="preserve"> и уверенно стою на ногах. Но не останавливаюсь на достигнутом, не перестаю заниматься самообразованием. </w:t>
      </w:r>
      <w:r w:rsidR="00CE5D1E" w:rsidRPr="00311110">
        <w:t>Я работаю над темой: «</w:t>
      </w:r>
      <w:r w:rsidR="00311110" w:rsidRPr="00311110">
        <w:t>Обучение учащихся методу проектов как  способ – учебной деятельности через уроки эколо</w:t>
      </w:r>
      <w:r w:rsidR="00311110">
        <w:t>гии и биологии».</w:t>
      </w:r>
    </w:p>
    <w:p w:rsidR="00D10234" w:rsidRDefault="00311110" w:rsidP="00D10234">
      <w:pPr>
        <w:ind w:left="-14" w:right="0"/>
      </w:pPr>
      <w:r w:rsidRPr="00311110">
        <w:t>Цель моей работы:</w:t>
      </w:r>
      <w:r>
        <w:t xml:space="preserve"> обучение школьников на уроках экологии и биологии методу проектов как способу учебной деятельности.</w:t>
      </w:r>
    </w:p>
    <w:p w:rsidR="00CE5D1E" w:rsidRDefault="00CE5D1E" w:rsidP="00D10234">
      <w:pPr>
        <w:ind w:left="-14" w:right="0"/>
      </w:pPr>
      <w:r>
        <w:t xml:space="preserve">В своей работе я всегда стараюсь быть учителем творческим, инициативным. Использую в своей работе разнообразные приемы индивидуальной, коллективной деятельности, успешно применяю тематические тесты, организую просмотр презентаций и </w:t>
      </w:r>
      <w:proofErr w:type="spellStart"/>
      <w:r w:rsidR="00311110" w:rsidRPr="00311110">
        <w:t>видеоуроков</w:t>
      </w:r>
      <w:proofErr w:type="spellEnd"/>
      <w:r w:rsidRPr="00311110">
        <w:t xml:space="preserve"> по</w:t>
      </w:r>
      <w:r>
        <w:t xml:space="preserve"> предмету. Я стараюсь </w:t>
      </w:r>
      <w:r w:rsidR="007E5793">
        <w:t xml:space="preserve">вызвать у ребят интерес к многоотраслевым наукам, чтобы они сумели найти себя в жизни и применить всё то, что было заложено в них школой. Для этого создаем в классе и в школе такие условия, в которых могла бы формироваться разносторонне развитая личность. </w:t>
      </w:r>
      <w:r w:rsidR="009B62E1">
        <w:t>Дети принимают</w:t>
      </w:r>
      <w:r w:rsidR="00CF2A07">
        <w:t xml:space="preserve"> активное </w:t>
      </w:r>
      <w:r w:rsidR="009B62E1">
        <w:t xml:space="preserve"> участие</w:t>
      </w:r>
      <w:r w:rsidR="007E5793" w:rsidRPr="009B62E1">
        <w:t xml:space="preserve"> </w:t>
      </w:r>
      <w:r w:rsidR="009B62E1">
        <w:t xml:space="preserve">в </w:t>
      </w:r>
      <w:r w:rsidR="005B1DD0">
        <w:t>реализации</w:t>
      </w:r>
      <w:r w:rsidR="00CF2A07">
        <w:t xml:space="preserve"> социальных</w:t>
      </w:r>
      <w:r w:rsidR="009B62E1">
        <w:t xml:space="preserve"> </w:t>
      </w:r>
      <w:r w:rsidR="00CF2A07">
        <w:t>проект</w:t>
      </w:r>
      <w:r w:rsidR="005B1DD0">
        <w:t>ов</w:t>
      </w:r>
      <w:r w:rsidR="007A08BA">
        <w:t xml:space="preserve"> по э</w:t>
      </w:r>
      <w:r w:rsidR="00CF2A07">
        <w:t>кологии и  биологии</w:t>
      </w:r>
      <w:proofErr w:type="gramStart"/>
      <w:r w:rsidR="005B1DD0">
        <w:t>.</w:t>
      </w:r>
      <w:proofErr w:type="gramEnd"/>
      <w:r w:rsidR="00CF2A07">
        <w:t xml:space="preserve"> </w:t>
      </w:r>
      <w:r w:rsidR="005B1DD0">
        <w:t>Среди них</w:t>
      </w:r>
      <w:r w:rsidR="00CF2A07">
        <w:t xml:space="preserve"> </w:t>
      </w:r>
      <w:r w:rsidR="007E5793" w:rsidRPr="009B62E1">
        <w:t xml:space="preserve"> </w:t>
      </w:r>
      <w:r w:rsidR="009B62E1" w:rsidRPr="009B62E1">
        <w:lastRenderedPageBreak/>
        <w:t>«Школьный дворик</w:t>
      </w:r>
      <w:r w:rsidR="00CF2A07">
        <w:t>»</w:t>
      </w:r>
      <w:r w:rsidR="00DA0811" w:rsidRPr="009B62E1">
        <w:t>,</w:t>
      </w:r>
      <w:r w:rsidR="0007269C">
        <w:t xml:space="preserve">  </w:t>
      </w:r>
      <w:r w:rsidR="00DA0811">
        <w:t>«</w:t>
      </w:r>
      <w:r w:rsidR="007A08BA">
        <w:t>Экологически чистая</w:t>
      </w:r>
      <w:r w:rsidR="00CF2A07">
        <w:t xml:space="preserve"> территория с. </w:t>
      </w:r>
      <w:proofErr w:type="spellStart"/>
      <w:r w:rsidR="00CF2A07">
        <w:t>Шняево</w:t>
      </w:r>
      <w:proofErr w:type="spellEnd"/>
      <w:r w:rsidR="00CF2A07">
        <w:t xml:space="preserve">», </w:t>
      </w:r>
      <w:r w:rsidR="005B1DD0">
        <w:t xml:space="preserve">«Мой дворик». </w:t>
      </w:r>
      <w:r w:rsidR="007E5793">
        <w:t xml:space="preserve">Я считаю, что лучший способ научить – это личный пример. От меня, от моих умений, способностей, от моего отношения к своему делу зависят и отношения ребят к учебе, желание познавать новое, стремление к получению знаний и практических навыков. </w:t>
      </w:r>
    </w:p>
    <w:p w:rsidR="007E5793" w:rsidRDefault="007E5793" w:rsidP="009C12A0">
      <w:pPr>
        <w:ind w:left="-14" w:right="0"/>
      </w:pPr>
      <w:r>
        <w:t xml:space="preserve">Компетентность будущего выпускника в современных условиях </w:t>
      </w:r>
      <w:r w:rsidR="009C12A0">
        <w:t xml:space="preserve">должна определяться не просто багажом предметных знаний в отдельных областях, приобретенных во время обучения, но и способностью к продолжению самообразования уже в условиях профессиональной деятельности. </w:t>
      </w:r>
      <w:r w:rsidR="009C12A0" w:rsidRPr="007A08BA">
        <w:t>Отрадно слышать про успехи наших выпускников, которые нашли себя в профессии</w:t>
      </w:r>
      <w:r w:rsidR="005B1DD0">
        <w:t>, связанной с изучением биологии и экологии</w:t>
      </w:r>
      <w:proofErr w:type="gramStart"/>
      <w:r w:rsidR="005B1DD0">
        <w:t>.</w:t>
      </w:r>
      <w:proofErr w:type="gramEnd"/>
      <w:r w:rsidR="005B1DD0">
        <w:t xml:space="preserve"> Это  </w:t>
      </w:r>
      <w:proofErr w:type="spellStart"/>
      <w:r w:rsidR="00BA29AE">
        <w:t>Карабашев</w:t>
      </w:r>
      <w:proofErr w:type="spellEnd"/>
      <w:r w:rsidR="00BA29AE">
        <w:t xml:space="preserve"> Дмитрий, Давыдов Руслан, </w:t>
      </w:r>
      <w:proofErr w:type="spellStart"/>
      <w:r w:rsidR="00BA29AE">
        <w:t>Федоркина</w:t>
      </w:r>
      <w:proofErr w:type="spellEnd"/>
      <w:r w:rsidR="00BA29AE">
        <w:t xml:space="preserve"> Ксения</w:t>
      </w:r>
      <w:r w:rsidR="005B1DD0">
        <w:t>, окончившие медицинские учебные заведения и работающие по своей специальности;</w:t>
      </w:r>
      <w:r w:rsidR="00BA29AE">
        <w:t xml:space="preserve"> </w:t>
      </w:r>
      <w:proofErr w:type="spellStart"/>
      <w:r w:rsidR="005B1DD0">
        <w:t>Альжева</w:t>
      </w:r>
      <w:proofErr w:type="spellEnd"/>
      <w:r w:rsidR="005B1DD0">
        <w:t xml:space="preserve"> Лиза, Ерусланов </w:t>
      </w:r>
      <w:proofErr w:type="spellStart"/>
      <w:r w:rsidR="005B1DD0">
        <w:t>Рамиль</w:t>
      </w:r>
      <w:proofErr w:type="spellEnd"/>
      <w:r w:rsidR="005B1DD0">
        <w:t xml:space="preserve">,  Москалева Алла и многие другие – </w:t>
      </w:r>
      <w:r w:rsidR="002E1E57">
        <w:t>выпускники</w:t>
      </w:r>
      <w:r w:rsidR="005B1DD0">
        <w:t xml:space="preserve"> </w:t>
      </w:r>
      <w:r w:rsidR="002E1E57">
        <w:t>Саратовск</w:t>
      </w:r>
      <w:r w:rsidR="005B1DD0">
        <w:t>ого</w:t>
      </w:r>
      <w:r w:rsidR="002E1E57">
        <w:t xml:space="preserve"> аграрн</w:t>
      </w:r>
      <w:r w:rsidR="005B1DD0">
        <w:t>ого</w:t>
      </w:r>
      <w:r w:rsidR="002E1E57">
        <w:t xml:space="preserve"> университет</w:t>
      </w:r>
      <w:r w:rsidR="005B1DD0">
        <w:t>а</w:t>
      </w:r>
      <w:r w:rsidR="002E1E57">
        <w:t xml:space="preserve"> им. Н. И. Ва</w:t>
      </w:r>
      <w:r w:rsidR="00145886">
        <w:t>вилова</w:t>
      </w:r>
      <w:r w:rsidR="005B1DD0">
        <w:t xml:space="preserve"> по направлениям сельское хозяйство, лесное хозяйство и общепит. </w:t>
      </w:r>
    </w:p>
    <w:p w:rsidR="00D10234" w:rsidRDefault="005B1DD0" w:rsidP="002E1E57">
      <w:pPr>
        <w:ind w:right="0" w:firstLine="0"/>
      </w:pPr>
      <w:r>
        <w:t xml:space="preserve">      </w:t>
      </w:r>
      <w:r w:rsidR="009C12A0">
        <w:t xml:space="preserve">Подводя итоги, хочется сказать, что </w:t>
      </w:r>
      <w:r w:rsidR="00D10234">
        <w:t>быть учителем – эт</w:t>
      </w:r>
      <w:r w:rsidR="009C12A0">
        <w:t>о большая внутренняя работа,</w:t>
      </w:r>
      <w:r w:rsidR="00D10234">
        <w:t xml:space="preserve"> это постоянное самовоспитание и самосовершенствование, </w:t>
      </w:r>
      <w:r w:rsidR="009C12A0">
        <w:t xml:space="preserve">постоянный поиск новых форм и приёмов, чтобы </w:t>
      </w:r>
      <w:r w:rsidR="00D10234">
        <w:t>быть интересной</w:t>
      </w:r>
      <w:r w:rsidR="009C12A0">
        <w:t xml:space="preserve"> и нужной</w:t>
      </w:r>
      <w:r w:rsidR="00D10234">
        <w:t xml:space="preserve"> своим ученикам.</w:t>
      </w:r>
      <w:r w:rsidR="00802397">
        <w:t xml:space="preserve"> Но в последнее время многих учителей волнует то, что в образовании появляется очень много новейших технологий и методик, что порой кажется не по силам угнаться за всеми этими новшествами, и учителю всё сложнее соответствовать бегу времени, выдерживать постоянную проверку на прочность. К сожалению, многие опытные учителя сходят с дистанции. Ну а нам молодым остается только активно осваивать новые информационные технологии, участвовать в различных конкурсах, чтобы соответствовать званию «современный учитель». К</w:t>
      </w:r>
      <w:r w:rsidR="00D10234">
        <w:t xml:space="preserve">огда ощущаешь себя нужной, интересной для </w:t>
      </w:r>
      <w:r w:rsidR="00D10234">
        <w:lastRenderedPageBreak/>
        <w:t xml:space="preserve">учеников, все трудности уходят на второй план. И каждое утро с настроением хочется преподать урок, который станет лучше предыдущего. </w:t>
      </w:r>
    </w:p>
    <w:p w:rsidR="00D10234" w:rsidRDefault="00D10234" w:rsidP="00D10234"/>
    <w:p w:rsidR="00165063" w:rsidRDefault="00165063"/>
    <w:sectPr w:rsidR="00165063" w:rsidSect="00CB026C">
      <w:pgSz w:w="11908" w:h="16836"/>
      <w:pgMar w:top="1181" w:right="847" w:bottom="138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77D4"/>
    <w:rsid w:val="0007269C"/>
    <w:rsid w:val="00145886"/>
    <w:rsid w:val="00165063"/>
    <w:rsid w:val="0023018A"/>
    <w:rsid w:val="002E1E57"/>
    <w:rsid w:val="00311110"/>
    <w:rsid w:val="003477D4"/>
    <w:rsid w:val="005B1DD0"/>
    <w:rsid w:val="005D0E86"/>
    <w:rsid w:val="00700C9A"/>
    <w:rsid w:val="00732F3D"/>
    <w:rsid w:val="00752823"/>
    <w:rsid w:val="007A08BA"/>
    <w:rsid w:val="007E5793"/>
    <w:rsid w:val="00802397"/>
    <w:rsid w:val="008948B8"/>
    <w:rsid w:val="009519B3"/>
    <w:rsid w:val="00953344"/>
    <w:rsid w:val="009B0BA3"/>
    <w:rsid w:val="009B62E1"/>
    <w:rsid w:val="009C12A0"/>
    <w:rsid w:val="00AD038C"/>
    <w:rsid w:val="00AD7098"/>
    <w:rsid w:val="00AF63A9"/>
    <w:rsid w:val="00B8264D"/>
    <w:rsid w:val="00BA29AE"/>
    <w:rsid w:val="00BF4053"/>
    <w:rsid w:val="00CB026C"/>
    <w:rsid w:val="00CE5D1E"/>
    <w:rsid w:val="00CF2A07"/>
    <w:rsid w:val="00D10234"/>
    <w:rsid w:val="00D75664"/>
    <w:rsid w:val="00DA0811"/>
    <w:rsid w:val="00F92009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4"/>
    <w:pPr>
      <w:spacing w:after="66" w:line="390" w:lineRule="auto"/>
      <w:ind w:right="1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Шняево</cp:lastModifiedBy>
  <cp:revision>13</cp:revision>
  <dcterms:created xsi:type="dcterms:W3CDTF">2018-02-13T19:55:00Z</dcterms:created>
  <dcterms:modified xsi:type="dcterms:W3CDTF">2010-11-11T23:40:00Z</dcterms:modified>
</cp:coreProperties>
</file>